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C" w:rsidRDefault="00B6269C" w:rsidP="00B6269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hAnsi="Times New Roman" w:cs="Times New Roman"/>
          <w:b/>
          <w:sz w:val="28"/>
          <w:szCs w:val="28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9B" w:rsidRDefault="00FC659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ученики МБОУ «</w:t>
      </w:r>
      <w:r w:rsidR="00925422">
        <w:rPr>
          <w:rFonts w:ascii="Times New Roman" w:hAnsi="Times New Roman" w:cs="Times New Roman"/>
          <w:sz w:val="28"/>
          <w:szCs w:val="28"/>
        </w:rPr>
        <w:t>Гимназия №17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FC659B" w:rsidRDefault="00FC659B" w:rsidP="00FC6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распространения инфекционного заболевания</w:t>
      </w:r>
    </w:p>
    <w:p w:rsidR="00FC659B" w:rsidRPr="00B6269C" w:rsidRDefault="00FC659B" w:rsidP="00FC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  01 по </w:t>
      </w:r>
      <w:r w:rsidR="0078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r w:rsidR="0092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Гимназия №17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FC659B" w:rsidRDefault="00FC659B" w:rsidP="00FC659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7FB" w:rsidRDefault="00B717FB" w:rsidP="00B7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925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систему дистанционного обучения</w:t>
      </w:r>
    </w:p>
    <w:p w:rsidR="00B717FB" w:rsidRPr="00C96D87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АНОО «Дом Знаний»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78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АНОО «Дом Знаний»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B717FB" w:rsidRPr="00FC659B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мессенджера 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упрощенной 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proofErr w:type="spellStart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консультаций.</w:t>
      </w:r>
    </w:p>
    <w:p w:rsidR="00B717FB" w:rsidRPr="00C96D87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видеороликов от учителей предметников по ключевым вопросам каждой темы. </w:t>
      </w:r>
    </w:p>
    <w:p w:rsidR="00B717FB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b/>
          <w:sz w:val="28"/>
          <w:szCs w:val="28"/>
        </w:rPr>
        <w:t>Для реализации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7FB" w:rsidRP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>Просматривайте уроки в соответствии с рекомендованным расписанием.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Заведите по каждому уроку тетрадь, либо разделите одну на предметы.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Записывайте число и тему урока.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Отмечайте в тетради важные моменты урока, рисуйте схемы, связи между терминами в свободном формате.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lastRenderedPageBreak/>
        <w:t xml:space="preserve"> Если Вы были недостаточно внимательны, просмотрите урок еще раз.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После просмотра урока, проведите анализ. Вы нашли ответы на свои вопросы?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ответ не найден Вы можете: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посмотреть в рекомендованном к уроку учебнике;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прослушать предыдущие уроки;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попробовать разобраться самому;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поискать ответ в интернете;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спросить у старших;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записать вопрос, чтобы спросить у учителя.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приступайте к выполнению домашнего задания.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Подготовьте список оставшихся вопросов до встречи с преподавателем.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893B02" w:rsidRP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активность и инициативу на встрече с учителем.</w:t>
      </w:r>
    </w:p>
    <w:p w:rsidR="00B6269C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удачи! </w:t>
      </w:r>
    </w:p>
    <w:p w:rsidR="00EF69AF" w:rsidRDefault="00EF69AF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еще остались вопросы, обратитесь к классному руководителю!</w:t>
      </w:r>
      <w:bookmarkStart w:id="0" w:name="_GoBack"/>
      <w:bookmarkEnd w:id="0"/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7FB" w:rsidRDefault="00B717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6269C" w:rsidRPr="00B6269C" w:rsidRDefault="00B6269C" w:rsidP="00B6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родители!</w:t>
      </w:r>
    </w:p>
    <w:p w:rsid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распространения инфекционного заболевания</w:t>
      </w:r>
    </w:p>
    <w:p w:rsidR="00B6269C" w:rsidRPr="00B6269C" w:rsidRDefault="00781156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 01 по 30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 w:rsid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r w:rsidR="0092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Гимназия №17</w:t>
      </w:r>
      <w:r w:rsid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B62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B6269C" w:rsidRPr="00B6269C" w:rsidRDefault="00B6269C" w:rsidP="00B626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C96D87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925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87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систему дистанционного обучения</w:t>
      </w:r>
    </w:p>
    <w:p w:rsidR="00B6269C" w:rsidRPr="00C96D87" w:rsidRDefault="00C96D87" w:rsidP="00CF79F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АНОО «Дом Знаний»</w:t>
      </w:r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АНОО «Дом Знаний»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общеобразовательное учреждение, которое на время карантина предоставляет бесплатный 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обучающим программам начального, основного и среднего общего образования.</w:t>
      </w:r>
    </w:p>
    <w:p w:rsidR="00B6269C" w:rsidRPr="00FC659B" w:rsidRDefault="00C96D87" w:rsidP="00C96D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мессенджера 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у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прощенн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="00B6269C"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proofErr w:type="spellStart"/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консультаций.</w:t>
      </w:r>
    </w:p>
    <w:p w:rsidR="00FC659B" w:rsidRPr="00C96D87" w:rsidRDefault="00FC659B" w:rsidP="00C96D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видеороликов от учителей предметников по ключевым вопросам каждой темы. </w:t>
      </w:r>
    </w:p>
    <w:p w:rsidR="00B6269C" w:rsidRPr="00B6269C" w:rsidRDefault="00B6269C" w:rsidP="00C9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в 9.00.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6269C" w:rsidRPr="00B6269C" w:rsidRDefault="00B6269C" w:rsidP="00B6269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Изменится ли расписание?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расписание при переходе на дистанционное обучение</w:t>
      </w:r>
      <w:r w:rsidR="00FC659B"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изменится. Вы будете заниматься по расписанию, предлагаемому в школе «Дом Знаний», которое составлено </w:t>
      </w:r>
      <w:r w:rsidRP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учетом требований </w:t>
      </w:r>
      <w:proofErr w:type="spellStart"/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для ди</w:t>
      </w:r>
      <w:r w:rsidR="00FC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станционного обучения размещено на индивидуальной странице ученика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269C" w:rsidRPr="00B6269C" w:rsidRDefault="00B6269C" w:rsidP="00B6269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Сколько будет длиться урок?</w:t>
      </w:r>
    </w:p>
    <w:p w:rsid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</w:t>
      </w:r>
      <w:proofErr w:type="spellStart"/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электронного занятия непрерывной работы за компьютером </w:t>
      </w:r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(вебинара)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требованием </w:t>
      </w:r>
      <w:proofErr w:type="spellStart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превышает нормы:</w:t>
      </w:r>
    </w:p>
    <w:p w:rsid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классе – 20 минут, 3-4-м классе – 25 минут, 5-6-м классе – 30 минут, 7-11 – до 35 минут.</w:t>
      </w:r>
    </w:p>
    <w:p w:rsidR="00781156" w:rsidRPr="00B6269C" w:rsidRDefault="00781156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9C" w:rsidRPr="00B6269C" w:rsidRDefault="00B6269C" w:rsidP="00B6269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между занятиями составляют 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после 2 и 3 урока –  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</w:t>
      </w:r>
      <w:r w:rsidR="00781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ениях»»).</w:t>
      </w:r>
    </w:p>
    <w:p w:rsidR="00B6269C" w:rsidRPr="00B6269C" w:rsidRDefault="00B6269C" w:rsidP="00B6269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B6269C" w:rsidRPr="00B6269C" w:rsidRDefault="0068765B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ребенок получает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вкладке «Задание к уроку»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проделывает работу самостоятельно  на электронной платформе 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 Знаний»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Учитель-предметник также может высылать домашнее задание для более детального закрепления тем.</w:t>
      </w:r>
    </w:p>
    <w:p w:rsidR="00B6269C" w:rsidRPr="00B6269C" w:rsidRDefault="00B6269C" w:rsidP="00B6269C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B6269C" w:rsidRPr="00B6269C" w:rsidRDefault="00B6269C" w:rsidP="00B6269C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Предполагаются ли консультации для детей 1 -11 классов учителями-предметниками в </w:t>
      </w:r>
      <w:proofErr w:type="spell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он-лайн</w:t>
      </w:r>
      <w:proofErr w:type="spell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режиме (видео)</w:t>
      </w:r>
      <w:proofErr w:type="gram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,</w:t>
      </w:r>
      <w:proofErr w:type="gram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B6269C" w:rsidRPr="00E50654" w:rsidRDefault="00B6269C" w:rsidP="00E5065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Видеоконференцсвязь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654"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классными руководителями 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 ежедневно в дневное время.</w:t>
      </w:r>
    </w:p>
    <w:p w:rsidR="00B6269C" w:rsidRPr="00E50654" w:rsidRDefault="00B6269C" w:rsidP="00E5065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1-11классы видеоконференцсвязь </w:t>
      </w:r>
      <w:proofErr w:type="spell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учителями, учителями-предметниками в вечернее время с 18.30 до 19.00.</w:t>
      </w:r>
    </w:p>
    <w:p w:rsidR="00B6269C" w:rsidRPr="00B6269C" w:rsidRDefault="00B6269C" w:rsidP="00B6269C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оценку за выполненное задание: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электронной платформе;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тетради (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предполагалось выполнить в тетради).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B6269C" w:rsidRPr="00B6269C" w:rsidRDefault="00E50654" w:rsidP="00B6269C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B6269C" w:rsidRPr="00B6269C" w:rsidRDefault="00B6269C" w:rsidP="00B6269C">
      <w:pPr>
        <w:numPr>
          <w:ilvl w:val="0"/>
          <w:numId w:val="1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ГИА, ЕГЭ осуществляется с помощью дистанционного обучения на 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Решу. ЕГЭ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видео-консультаций, решения тестовых работ.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Если у Вас остались вопросы, задайте их своему классному руководителю.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P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269C" w:rsidRPr="00B6269C" w:rsidSect="00B6269C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0C"/>
    <w:multiLevelType w:val="multilevel"/>
    <w:tmpl w:val="E87C8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0BE8"/>
    <w:multiLevelType w:val="multilevel"/>
    <w:tmpl w:val="E4AC26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55F2"/>
    <w:multiLevelType w:val="multilevel"/>
    <w:tmpl w:val="E1B0A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934A7"/>
    <w:multiLevelType w:val="multilevel"/>
    <w:tmpl w:val="36604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24EB9"/>
    <w:multiLevelType w:val="multilevel"/>
    <w:tmpl w:val="935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83392"/>
    <w:multiLevelType w:val="hybridMultilevel"/>
    <w:tmpl w:val="36B881E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B8E3ABC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0C6F"/>
    <w:multiLevelType w:val="multilevel"/>
    <w:tmpl w:val="45C06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E6BF2"/>
    <w:multiLevelType w:val="hybridMultilevel"/>
    <w:tmpl w:val="6B283AEA"/>
    <w:lvl w:ilvl="0" w:tplc="D6D660F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19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9C"/>
    <w:rsid w:val="00463B15"/>
    <w:rsid w:val="0068765B"/>
    <w:rsid w:val="00781156"/>
    <w:rsid w:val="00893B02"/>
    <w:rsid w:val="00925422"/>
    <w:rsid w:val="00A05D1E"/>
    <w:rsid w:val="00B6269C"/>
    <w:rsid w:val="00B717FB"/>
    <w:rsid w:val="00C96D87"/>
    <w:rsid w:val="00E50654"/>
    <w:rsid w:val="00EF69AF"/>
    <w:rsid w:val="00FC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C"/>
    <w:rPr>
      <w:b/>
      <w:bCs/>
    </w:rPr>
  </w:style>
  <w:style w:type="character" w:customStyle="1" w:styleId="apple-converted-space">
    <w:name w:val="apple-converted-space"/>
    <w:basedOn w:val="a0"/>
    <w:rsid w:val="00B6269C"/>
  </w:style>
  <w:style w:type="character" w:styleId="a5">
    <w:name w:val="Emphasis"/>
    <w:basedOn w:val="a0"/>
    <w:uiPriority w:val="20"/>
    <w:qFormat/>
    <w:rsid w:val="00B6269C"/>
    <w:rPr>
      <w:i/>
      <w:iCs/>
    </w:rPr>
  </w:style>
  <w:style w:type="paragraph" w:styleId="a6">
    <w:name w:val="List Paragraph"/>
    <w:basedOn w:val="a"/>
    <w:uiPriority w:val="34"/>
    <w:qFormat/>
    <w:rsid w:val="00C9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2020-04-06T14:29:00Z</dcterms:created>
  <dcterms:modified xsi:type="dcterms:W3CDTF">2020-04-06T14:29:00Z</dcterms:modified>
</cp:coreProperties>
</file>